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A3BD" w14:textId="77777777" w:rsidR="0029575A" w:rsidRPr="0029575A" w:rsidRDefault="0029575A" w:rsidP="0029575A">
      <w:pPr>
        <w:spacing w:before="100" w:beforeAutospacing="1" w:after="100" w:afterAutospacing="1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</w:pPr>
      <w:r w:rsidRPr="0029575A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>Hal and Alma Reagan Fellowship Awardees</w:t>
      </w:r>
    </w:p>
    <w:p w14:paraId="0BD0417C" w14:textId="77777777" w:rsidR="0029575A" w:rsidRPr="0029575A" w:rsidRDefault="0029575A" w:rsidP="0029575A">
      <w:pPr>
        <w:spacing w:before="100" w:beforeAutospacing="1" w:after="100" w:afterAutospacing="1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 w:rsidRPr="0029575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UTHSC College of Graduate Health Sciences</w:t>
      </w:r>
    </w:p>
    <w:p w14:paraId="4F6CF1E3" w14:textId="77777777" w:rsidR="0029575A" w:rsidRDefault="0029575A" w:rsidP="0029575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9575A">
        <w:rPr>
          <w:rFonts w:ascii="Georgia" w:eastAsia="Times New Roman" w:hAnsi="Georgia" w:cs="Times New Roman"/>
          <w:b/>
          <w:bCs/>
          <w:color w:val="000000"/>
        </w:rPr>
        <w:t>Students studying the causes of and possible cures for cancer:</w:t>
      </w:r>
    </w:p>
    <w:p w14:paraId="5EEAF560" w14:textId="0E4FB31D" w:rsidR="00A339C0" w:rsidRDefault="00A339C0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>2023-24: Kelli Hartman</w:t>
      </w:r>
    </w:p>
    <w:p w14:paraId="4E6E4474" w14:textId="4B9A75C0" w:rsidR="005E70BE" w:rsidRDefault="005E70BE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>2022-23: Margaret Bohm</w:t>
      </w:r>
    </w:p>
    <w:p w14:paraId="29B86EC0" w14:textId="2085F755" w:rsidR="005E70BE" w:rsidRDefault="005E70BE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>2021-22: Rachel Perkins</w:t>
      </w:r>
    </w:p>
    <w:p w14:paraId="5B288637" w14:textId="714CC898" w:rsidR="005E70BE" w:rsidRDefault="005E70BE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2020-21: Fatemeh </w:t>
      </w:r>
      <w:proofErr w:type="spellStart"/>
      <w:r>
        <w:rPr>
          <w:rFonts w:ascii="Georgia" w:eastAsia="Times New Roman" w:hAnsi="Georgia" w:cs="Times New Roman"/>
          <w:color w:val="000000"/>
          <w:sz w:val="22"/>
          <w:szCs w:val="22"/>
        </w:rPr>
        <w:t>Keramatina</w:t>
      </w:r>
      <w:proofErr w:type="spellEnd"/>
    </w:p>
    <w:p w14:paraId="72BB45D0" w14:textId="37127BEA" w:rsidR="005E70BE" w:rsidRDefault="005E70BE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>2020-21: Jeremiah Holt</w:t>
      </w:r>
    </w:p>
    <w:p w14:paraId="3973B466" w14:textId="6AD1190F" w:rsidR="00C30767" w:rsidRDefault="00C30767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2018-19: </w:t>
      </w:r>
      <w:proofErr w:type="spellStart"/>
      <w:r>
        <w:rPr>
          <w:rFonts w:ascii="Georgia" w:eastAsia="Times New Roman" w:hAnsi="Georgia" w:cs="Times New Roman"/>
          <w:color w:val="000000"/>
          <w:sz w:val="22"/>
          <w:szCs w:val="22"/>
        </w:rPr>
        <w:t>Pallabita</w:t>
      </w:r>
      <w:proofErr w:type="spellEnd"/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 Chowdhury</w:t>
      </w:r>
    </w:p>
    <w:p w14:paraId="21886D84" w14:textId="6FC025B6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2017-18: Rachael Wood</w:t>
      </w:r>
    </w:p>
    <w:p w14:paraId="09DE2D3C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2016-17: Robert Autry and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Zongtao</w:t>
      </w:r>
      <w:proofErr w:type="spellEnd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 Lin</w:t>
      </w:r>
    </w:p>
    <w:p w14:paraId="2B7A06D4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2015-16: Rashid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Darbandi</w:t>
      </w:r>
      <w:proofErr w:type="spellEnd"/>
    </w:p>
    <w:p w14:paraId="0364B70E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2014-15: Alexander Kristian Diaz and Marcy C. Purnell</w:t>
      </w:r>
    </w:p>
    <w:p w14:paraId="49CF44DD" w14:textId="77777777" w:rsidR="0029575A" w:rsidRP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2013-14: Abigail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Overacre</w:t>
      </w:r>
      <w:proofErr w:type="spellEnd"/>
    </w:p>
    <w:p w14:paraId="2F91B5A4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2012-13: Jin Wang</w:t>
      </w:r>
    </w:p>
    <w:p w14:paraId="03F228E0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2011-12: Mohamad Elmeliegy</w:t>
      </w:r>
    </w:p>
    <w:p w14:paraId="7C16DA1C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2010-12: Ethel Pereira</w:t>
      </w:r>
    </w:p>
    <w:p w14:paraId="13BA61FB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2008-10: John Fisher and Todd Bryant Monroe</w:t>
      </w:r>
    </w:p>
    <w:p w14:paraId="704D8CC2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2007-09: Zhao Wang</w:t>
      </w:r>
    </w:p>
    <w:p w14:paraId="6A1DDF9E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2006-07: Ji Zhang</w:t>
      </w:r>
    </w:p>
    <w:p w14:paraId="17189508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2005-06: Christy Wilson and Ji Zhang</w:t>
      </w:r>
    </w:p>
    <w:p w14:paraId="251A0536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2004-05: Amy Cline, Yong Zhang, and Christy Wilson</w:t>
      </w:r>
    </w:p>
    <w:p w14:paraId="7246B005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2003-04: Ying Shen, Amy Cline and Yong Zhang</w:t>
      </w:r>
    </w:p>
    <w:p w14:paraId="1CDBB3FE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2002-03: Felicia Lewis, M.D., and Ying Shen</w:t>
      </w:r>
    </w:p>
    <w:p w14:paraId="3394DAA3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2000-01: Brian Bothner, William Valentine, and Shilpa Oak</w:t>
      </w:r>
    </w:p>
    <w:p w14:paraId="70945E01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1999-2000: Brian Bothner,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Sizhi</w:t>
      </w:r>
      <w:proofErr w:type="spellEnd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 Gao, William Valentine, and Zhong Wu</w:t>
      </w:r>
    </w:p>
    <w:p w14:paraId="06E72E73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1998-99: Zhong Wu and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Sizhi</w:t>
      </w:r>
      <w:proofErr w:type="spellEnd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 Gao</w:t>
      </w:r>
    </w:p>
    <w:p w14:paraId="6DED9C69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1997-98: Sourav Ghosh</w:t>
      </w:r>
    </w:p>
    <w:p w14:paraId="4F964F8C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1996-97: Jian Feng and Sourav Ghosh</w:t>
      </w:r>
    </w:p>
    <w:p w14:paraId="54767ACF" w14:textId="77777777"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1995-96: Jian Feng</w:t>
      </w:r>
    </w:p>
    <w:p w14:paraId="605245F1" w14:textId="77777777" w:rsidR="0029575A" w:rsidRP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1993-95: Robert Fischer and Cynthia Pawlik</w:t>
      </w:r>
    </w:p>
    <w:p w14:paraId="4F521A39" w14:textId="77777777" w:rsidR="000A0ED7" w:rsidRDefault="000A0ED7"/>
    <w:sectPr w:rsidR="000A0ED7" w:rsidSect="00B04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A9B"/>
    <w:multiLevelType w:val="hybridMultilevel"/>
    <w:tmpl w:val="A770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33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5A"/>
    <w:rsid w:val="000A0ED7"/>
    <w:rsid w:val="0029575A"/>
    <w:rsid w:val="005E70BE"/>
    <w:rsid w:val="006D45B5"/>
    <w:rsid w:val="00A339C0"/>
    <w:rsid w:val="00B04189"/>
    <w:rsid w:val="00C3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415D0"/>
  <w15:chartTrackingRefBased/>
  <w15:docId w15:val="{70E1E56B-BC73-064A-BE8C-17E355E2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7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57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57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57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9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907</Characters>
  <Application>Microsoft Office Word</Application>
  <DocSecurity>0</DocSecurity>
  <Lines>16</Lines>
  <Paragraphs>5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Zust, Jasmine Hunter</dc:creator>
  <cp:keywords/>
  <dc:description/>
  <cp:lastModifiedBy>Thomason, Donald</cp:lastModifiedBy>
  <cp:revision>4</cp:revision>
  <dcterms:created xsi:type="dcterms:W3CDTF">2019-08-15T14:19:00Z</dcterms:created>
  <dcterms:modified xsi:type="dcterms:W3CDTF">2025-02-14T17:02:00Z</dcterms:modified>
</cp:coreProperties>
</file>